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37" w:rsidRPr="005B0137" w:rsidRDefault="005B0137" w:rsidP="005B0137">
      <w:pPr>
        <w:jc w:val="center"/>
        <w:rPr>
          <w:rFonts w:ascii="Times New Roman" w:hAnsi="Times New Roman" w:cs="Times New Roman"/>
          <w:b/>
        </w:rPr>
      </w:pPr>
      <w:r w:rsidRPr="005B0137">
        <w:rPr>
          <w:rFonts w:ascii="Times New Roman" w:hAnsi="Times New Roman" w:cs="Times New Roman"/>
          <w:b/>
        </w:rPr>
        <w:t>Ликвидация задолже</w:t>
      </w:r>
      <w:r w:rsidR="00FE2848">
        <w:rPr>
          <w:rFonts w:ascii="Times New Roman" w:hAnsi="Times New Roman" w:cs="Times New Roman"/>
          <w:b/>
        </w:rPr>
        <w:t>нности, полученной на занятии №11</w:t>
      </w:r>
    </w:p>
    <w:tbl>
      <w:tblPr>
        <w:tblStyle w:val="a3"/>
        <w:tblpPr w:leftFromText="180" w:rightFromText="180" w:vertAnchor="text" w:horzAnchor="margin" w:tblpXSpec="center" w:tblpY="627"/>
        <w:tblOverlap w:val="never"/>
        <w:tblW w:w="10490" w:type="dxa"/>
        <w:tblLook w:val="04A0" w:firstRow="1" w:lastRow="0" w:firstColumn="1" w:lastColumn="0" w:noHBand="0" w:noVBand="1"/>
      </w:tblPr>
      <w:tblGrid>
        <w:gridCol w:w="539"/>
        <w:gridCol w:w="1303"/>
        <w:gridCol w:w="2571"/>
        <w:gridCol w:w="1006"/>
        <w:gridCol w:w="697"/>
        <w:gridCol w:w="1222"/>
        <w:gridCol w:w="2146"/>
        <w:gridCol w:w="1006"/>
      </w:tblGrid>
      <w:tr w:rsidR="00835DEB" w:rsidRPr="002E0ADF" w:rsidTr="00835DEB">
        <w:tc>
          <w:tcPr>
            <w:tcW w:w="539" w:type="dxa"/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303" w:type="dxa"/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вычисления</w:t>
            </w:r>
            <w:r w:rsidRPr="005B01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5DE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5DEB">
              <w:rPr>
                <w:rFonts w:ascii="Times New Roman" w:hAnsi="Times New Roman" w:cs="Times New Roman"/>
                <w:b/>
                <w:sz w:val="32"/>
                <w:szCs w:val="32"/>
              </w:rPr>
              <w:t>вычисления</w:t>
            </w: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5DE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32</w:t>
            </w:r>
            <w:r w:rsidR="00FE28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24</w:t>
            </w:r>
            <w:r w:rsidR="00FE28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22</w:t>
            </w:r>
            <w:r w:rsidR="00FE28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FE2848">
              <w:rPr>
                <w:rFonts w:ascii="Times New Roman" w:hAnsi="Times New Roman" w:cs="Times New Roman"/>
                <w:b/>
                <w:sz w:val="20"/>
                <w:szCs w:val="20"/>
              </w:rPr>
              <w:t>% от 86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3" w:type="dxa"/>
          </w:tcPr>
          <w:p w:rsidR="00835DEB" w:rsidRPr="00835DEB" w:rsidRDefault="00FE2848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20% от 30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47% от 32</w:t>
            </w:r>
            <w:r w:rsidR="00FE28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11% от 62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4% от 84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12% от 4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46% от 22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92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1% от 24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22% от 14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34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23% от 14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92% от 22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22% от 12</w:t>
            </w: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2% от 73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21% от 24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5% от 44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32% от 34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2% от 31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30% от 24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25% от 27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762B" w:rsidRPr="005B0137" w:rsidRDefault="00D1762B" w:rsidP="00D1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37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FE2848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5B0137" w:rsidRPr="005B0137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5B0137">
        <w:rPr>
          <w:rFonts w:ascii="Times New Roman" w:hAnsi="Times New Roman" w:cs="Times New Roman"/>
          <w:b/>
          <w:sz w:val="24"/>
          <w:szCs w:val="24"/>
        </w:rPr>
        <w:t xml:space="preserve"> семестр) ликвидация задолженности  нахождение % от числа</w:t>
      </w:r>
    </w:p>
    <w:sectPr w:rsidR="00D1762B" w:rsidRPr="005B0137" w:rsidSect="00835DEB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0E" w:rsidRDefault="0092610E" w:rsidP="00835DEB">
      <w:pPr>
        <w:spacing w:after="0" w:line="240" w:lineRule="auto"/>
      </w:pPr>
      <w:r>
        <w:separator/>
      </w:r>
    </w:p>
  </w:endnote>
  <w:endnote w:type="continuationSeparator" w:id="0">
    <w:p w:rsidR="0092610E" w:rsidRDefault="0092610E" w:rsidP="0083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0E" w:rsidRDefault="0092610E" w:rsidP="00835DEB">
      <w:pPr>
        <w:spacing w:after="0" w:line="240" w:lineRule="auto"/>
      </w:pPr>
      <w:r>
        <w:separator/>
      </w:r>
    </w:p>
  </w:footnote>
  <w:footnote w:type="continuationSeparator" w:id="0">
    <w:p w:rsidR="0092610E" w:rsidRDefault="0092610E" w:rsidP="0083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0904F4"/>
    <w:rsid w:val="00103840"/>
    <w:rsid w:val="0012293E"/>
    <w:rsid w:val="00122A65"/>
    <w:rsid w:val="001911F8"/>
    <w:rsid w:val="002604E5"/>
    <w:rsid w:val="002E0ADF"/>
    <w:rsid w:val="004358B4"/>
    <w:rsid w:val="00440E78"/>
    <w:rsid w:val="00470CAB"/>
    <w:rsid w:val="004A283D"/>
    <w:rsid w:val="004F64E1"/>
    <w:rsid w:val="005175C2"/>
    <w:rsid w:val="005B0137"/>
    <w:rsid w:val="006F44F9"/>
    <w:rsid w:val="00786AF5"/>
    <w:rsid w:val="00835DEB"/>
    <w:rsid w:val="0090018B"/>
    <w:rsid w:val="0092610E"/>
    <w:rsid w:val="00985069"/>
    <w:rsid w:val="00BB6D42"/>
    <w:rsid w:val="00D1762B"/>
    <w:rsid w:val="00D72E91"/>
    <w:rsid w:val="00F52442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DEB"/>
  </w:style>
  <w:style w:type="paragraph" w:styleId="a6">
    <w:name w:val="footer"/>
    <w:basedOn w:val="a"/>
    <w:link w:val="a7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DEB"/>
  </w:style>
  <w:style w:type="paragraph" w:styleId="a6">
    <w:name w:val="footer"/>
    <w:basedOn w:val="a"/>
    <w:link w:val="a7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cp:lastPrinted>2017-09-28T09:34:00Z</cp:lastPrinted>
  <dcterms:created xsi:type="dcterms:W3CDTF">2019-09-28T16:38:00Z</dcterms:created>
  <dcterms:modified xsi:type="dcterms:W3CDTF">2019-09-28T16:38:00Z</dcterms:modified>
</cp:coreProperties>
</file>